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590" w:rsidRDefault="00D87590" w:rsidP="00D87590">
      <w:r>
        <w:t>Zostań studentem Akademii Humanistyczno-Ekonomicznej w Łodzi na Wydziale Zami</w:t>
      </w:r>
      <w:r>
        <w:t>ejscowym w Wodzisławiu Śląskim!</w:t>
      </w:r>
    </w:p>
    <w:p w:rsidR="00D87590" w:rsidRDefault="00D87590" w:rsidP="00D87590"/>
    <w:p w:rsidR="00D87590" w:rsidRDefault="00D87590" w:rsidP="00D87590">
      <w:r>
        <w:t>Co nas wyróżnia?</w:t>
      </w:r>
    </w:p>
    <w:p w:rsidR="00D87590" w:rsidRDefault="00D87590" w:rsidP="00D87590">
      <w:r>
        <w:t>-</w:t>
      </w:r>
      <w:r>
        <w:t xml:space="preserve"> Znakomita, rodzinna atmosfera i bardzo dobry kontakt z wykładowcami.</w:t>
      </w:r>
    </w:p>
    <w:p w:rsidR="00D87590" w:rsidRDefault="00D87590" w:rsidP="00D87590">
      <w:r>
        <w:t>-</w:t>
      </w:r>
      <w:r>
        <w:t xml:space="preserve"> Indywidualne podejście do studenta.</w:t>
      </w:r>
    </w:p>
    <w:p w:rsidR="00D87590" w:rsidRDefault="00D87590" w:rsidP="00D87590">
      <w:r>
        <w:t>-</w:t>
      </w:r>
      <w:r>
        <w:t xml:space="preserve"> Profesjonalna kadra dydaktyków, którzy są praktykami i specjalistami w swoich dziedzinach.</w:t>
      </w:r>
    </w:p>
    <w:p w:rsidR="00D87590" w:rsidRDefault="00D87590" w:rsidP="00D87590">
      <w:r>
        <w:t>-</w:t>
      </w:r>
      <w:r>
        <w:t xml:space="preserve"> Wysokie stypendia.</w:t>
      </w:r>
    </w:p>
    <w:p w:rsidR="00D87590" w:rsidRDefault="00D87590" w:rsidP="00D87590"/>
    <w:p w:rsidR="00D87590" w:rsidRDefault="00D87590" w:rsidP="00D87590">
      <w:r>
        <w:t>W naszej ofercie znajdziesz:</w:t>
      </w:r>
    </w:p>
    <w:p w:rsidR="00D87590" w:rsidRDefault="00D87590" w:rsidP="00D87590">
      <w:r>
        <w:rPr>
          <w:rFonts w:ascii="Segoe UI Symbol" w:hAnsi="Segoe UI Symbol" w:cs="Segoe UI Symbol"/>
        </w:rPr>
        <w:t>-</w:t>
      </w:r>
      <w:r>
        <w:t xml:space="preserve"> Pedagogikę</w:t>
      </w:r>
    </w:p>
    <w:p w:rsidR="00D87590" w:rsidRDefault="00D87590" w:rsidP="00D87590">
      <w:r>
        <w:t xml:space="preserve">- </w:t>
      </w:r>
      <w:r>
        <w:t>Zarządzanie</w:t>
      </w:r>
    </w:p>
    <w:p w:rsidR="00D87590" w:rsidRDefault="00D87590" w:rsidP="00D87590">
      <w:r>
        <w:t xml:space="preserve">- </w:t>
      </w:r>
      <w:r>
        <w:t>studia podyplomowe</w:t>
      </w:r>
    </w:p>
    <w:p w:rsidR="00D87590" w:rsidRDefault="00D87590" w:rsidP="00D87590">
      <w:r>
        <w:t>-</w:t>
      </w:r>
      <w:r>
        <w:t xml:space="preserve"> studia on-line</w:t>
      </w:r>
    </w:p>
    <w:p w:rsidR="00D87590" w:rsidRDefault="00D87590" w:rsidP="00D87590"/>
    <w:p w:rsidR="00D87590" w:rsidRDefault="00D87590" w:rsidP="00D87590">
      <w:r>
        <w:t>Szczegóły dotyczące rekrutacji:</w:t>
      </w:r>
    </w:p>
    <w:p w:rsidR="00D87590" w:rsidRDefault="00D87590" w:rsidP="00D87590">
      <w:r>
        <w:t>http://www.ahe.lodz.pl/wodzislaw/rekrutacja</w:t>
      </w:r>
    </w:p>
    <w:p w:rsidR="00D87590" w:rsidRDefault="00D87590" w:rsidP="00D87590">
      <w:r>
        <w:t>oraz zniżek na studia:</w:t>
      </w:r>
    </w:p>
    <w:p w:rsidR="00D87590" w:rsidRDefault="00D87590" w:rsidP="00D87590">
      <w:r w:rsidRPr="00D87590">
        <w:t>http://www.ahe.lodz.pl/news/3687/znizki-na-studia</w:t>
      </w:r>
    </w:p>
    <w:p w:rsidR="00D87590" w:rsidRDefault="00D87590" w:rsidP="00D87590"/>
    <w:p w:rsidR="00D87590" w:rsidRDefault="00D87590" w:rsidP="00D87590">
      <w:r>
        <w:t>Masz pytania? Zadzwoń lub napisz.</w:t>
      </w:r>
    </w:p>
    <w:p w:rsidR="00D87590" w:rsidRDefault="00D87590" w:rsidP="00D87590">
      <w:r>
        <w:t>Wydział Zamiejscowy AHE w Wodzisławiu Śląskim</w:t>
      </w:r>
    </w:p>
    <w:p w:rsidR="00D87590" w:rsidRDefault="00D87590" w:rsidP="00D87590">
      <w:r>
        <w:t>os. 1-go Maja 23 B</w:t>
      </w:r>
    </w:p>
    <w:p w:rsidR="00D87590" w:rsidRDefault="00D87590" w:rsidP="00D87590">
      <w:r>
        <w:t xml:space="preserve">tel.: </w:t>
      </w:r>
      <w:r>
        <w:t>(</w:t>
      </w:r>
      <w:r>
        <w:t>32</w:t>
      </w:r>
      <w:r>
        <w:t>)</w:t>
      </w:r>
      <w:r>
        <w:t xml:space="preserve"> 66</w:t>
      </w:r>
      <w:r>
        <w:t xml:space="preserve"> </w:t>
      </w:r>
      <w:r>
        <w:t>1</w:t>
      </w:r>
      <w:r>
        <w:t>11 46</w:t>
      </w:r>
    </w:p>
    <w:p w:rsidR="00D87590" w:rsidRDefault="00D87590" w:rsidP="00D87590">
      <w:r>
        <w:t>e-mail: wodzislaw@ahe.lodz.pl</w:t>
      </w:r>
    </w:p>
    <w:p w:rsidR="00CC10AA" w:rsidRDefault="00D87590" w:rsidP="00D87590">
      <w:r>
        <w:t>http://www.ahe.lodz.pl/wodzislaw</w:t>
      </w:r>
    </w:p>
    <w:p w:rsidR="00D87590" w:rsidRDefault="00D87590" w:rsidP="00D87590">
      <w:bookmarkStart w:id="0" w:name="_GoBack"/>
      <w:bookmarkEnd w:id="0"/>
    </w:p>
    <w:sectPr w:rsidR="00D87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90"/>
    <w:rsid w:val="00CC10AA"/>
    <w:rsid w:val="00D8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C9958-6F1F-4B9B-9D3E-F5BA70E6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7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pracadm</dc:creator>
  <cp:keywords/>
  <dc:description/>
  <cp:lastModifiedBy>pracadm</cp:lastModifiedBy>
  <cp:revision>1</cp:revision>
  <dcterms:created xsi:type="dcterms:W3CDTF">2017-08-21T07:35:00Z</dcterms:created>
  <dcterms:modified xsi:type="dcterms:W3CDTF">2017-08-21T07:41:00Z</dcterms:modified>
</cp:coreProperties>
</file>